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680E"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ascii="黑体" w:hAnsi="黑体" w:eastAsia="黑体"/>
          <w:b/>
          <w:sz w:val="44"/>
          <w:szCs w:val="44"/>
        </w:rPr>
        <w:t>放弃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入学资格申请</w:t>
      </w:r>
    </w:p>
    <w:p w14:paraId="0910FB7C">
      <w:pPr>
        <w:spacing w:line="360" w:lineRule="auto"/>
        <w:jc w:val="center"/>
        <w:rPr>
          <w:rFonts w:hint="default" w:ascii="黑体" w:hAnsi="黑体" w:eastAsia="黑体"/>
          <w:b/>
          <w:sz w:val="32"/>
          <w:lang w:val="en-US" w:eastAsia="zh-CN"/>
        </w:rPr>
      </w:pPr>
    </w:p>
    <w:p w14:paraId="151AEA2F"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本人____________________，是本次参加单招/普通高考的考生，考生号为：____________________，身份证号：________________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_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__，目前已经被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黄河水利职业技术大学</w:t>
      </w:r>
      <w:r>
        <w:rPr>
          <w:rFonts w:hint="eastAsia" w:ascii="仿宋_GB2312" w:hAnsi="仿宋_GB2312" w:eastAsia="仿宋_GB2312" w:cs="仿宋_GB2312"/>
          <w:sz w:val="30"/>
          <w:szCs w:val="30"/>
        </w:rPr>
        <w:t>录取，录取专业为：___________________，因本人_______________________________________________________________________________________________申请自愿放弃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入学资格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C45541D"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022A283F">
      <w:pPr>
        <w:spacing w:line="360" w:lineRule="auto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申请人：（考生本人签字）</w:t>
      </w:r>
    </w:p>
    <w:p w14:paraId="6C3A58AC">
      <w:pPr>
        <w:spacing w:line="360" w:lineRule="auto"/>
        <w:ind w:left="4830" w:leftChars="230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64F3935">
      <w:pPr>
        <w:spacing w:line="360" w:lineRule="auto"/>
        <w:ind w:firstLine="4800" w:firstLineChars="1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考生家长：</w:t>
      </w:r>
    </w:p>
    <w:p w14:paraId="587E281C">
      <w:pPr>
        <w:spacing w:line="360" w:lineRule="auto"/>
        <w:ind w:left="4830" w:leftChars="230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B440383">
      <w:pPr>
        <w:spacing w:line="360" w:lineRule="auto"/>
        <w:ind w:firstLine="4800" w:firstLineChars="16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联系方式：</w:t>
      </w:r>
    </w:p>
    <w:p w14:paraId="011513B4">
      <w:pPr>
        <w:spacing w:line="360" w:lineRule="auto"/>
        <w:ind w:left="4830" w:leftChars="230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1182642">
      <w:pPr>
        <w:spacing w:line="360" w:lineRule="auto"/>
        <w:ind w:firstLine="600" w:firstLineChars="200"/>
        <w:jc w:val="righ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zEzNDUxYjY3NWRjYjM2ODQ4ZTc2YmYwNmVlYzYifQ=="/>
  </w:docVars>
  <w:rsids>
    <w:rsidRoot w:val="006D1D04"/>
    <w:rsid w:val="006A1CBC"/>
    <w:rsid w:val="006D1D04"/>
    <w:rsid w:val="009C13B0"/>
    <w:rsid w:val="00AC131A"/>
    <w:rsid w:val="00FD1281"/>
    <w:rsid w:val="184206F2"/>
    <w:rsid w:val="1F910CD6"/>
    <w:rsid w:val="2FA34B8D"/>
    <w:rsid w:val="5DF53858"/>
    <w:rsid w:val="745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276</Characters>
  <Lines>2</Lines>
  <Paragraphs>1</Paragraphs>
  <TotalTime>31</TotalTime>
  <ScaleCrop>false</ScaleCrop>
  <LinksUpToDate>false</LinksUpToDate>
  <CharactersWithSpaces>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2022-10-31T08:48:00Z</dcterms:created>
  <dc:creator>dell</dc:creator>
  <cp:lastModifiedBy>韩苏苏</cp:lastModifiedBy>
  <cp:lastPrinted>2023-09-06T07:18:00Z</cp:lastPrinted>
  <dcterms:modified xsi:type="dcterms:W3CDTF">2025-05-20T02:37:10Z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E9DD79004ED546C9A83AE3F49BB4997E_12</vt:lpwstr>
  </property>
</Properties>
</file>